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8D8180" w14:textId="280B44AB" w:rsidR="009D7461" w:rsidRDefault="009D7461" w:rsidP="009D7461">
      <w:pPr>
        <w:rPr>
          <w:b/>
          <w:bCs/>
        </w:rPr>
      </w:pPr>
      <w:r>
        <w:rPr>
          <w:b/>
          <w:bCs/>
        </w:rPr>
        <w:t>DASHBOARD</w:t>
      </w:r>
    </w:p>
    <w:p w14:paraId="26B34727" w14:textId="0702217B" w:rsidR="009D7461" w:rsidRPr="004347EB" w:rsidRDefault="009D7461" w:rsidP="009D7461">
      <w:pPr>
        <w:pStyle w:val="ListParagraph"/>
        <w:numPr>
          <w:ilvl w:val="0"/>
          <w:numId w:val="3"/>
        </w:numPr>
        <w:rPr>
          <w:highlight w:val="yellow"/>
        </w:rPr>
      </w:pPr>
      <w:r w:rsidRPr="004347EB">
        <w:rPr>
          <w:highlight w:val="yellow"/>
        </w:rPr>
        <w:t xml:space="preserve">The notification about the upcoming birthday and work </w:t>
      </w:r>
      <w:proofErr w:type="spellStart"/>
      <w:r w:rsidRPr="004347EB">
        <w:rPr>
          <w:highlight w:val="yellow"/>
        </w:rPr>
        <w:t>versaries</w:t>
      </w:r>
      <w:proofErr w:type="spellEnd"/>
      <w:r w:rsidRPr="004347EB">
        <w:rPr>
          <w:highlight w:val="yellow"/>
        </w:rPr>
        <w:t xml:space="preserve"> should mention the exact date too.</w:t>
      </w:r>
    </w:p>
    <w:p w14:paraId="43D697D4" w14:textId="2D16C856" w:rsidR="009D7461" w:rsidRPr="0011060D" w:rsidRDefault="009D7461" w:rsidP="009D7461">
      <w:pPr>
        <w:pStyle w:val="ListParagraph"/>
        <w:numPr>
          <w:ilvl w:val="0"/>
          <w:numId w:val="3"/>
        </w:numPr>
        <w:rPr>
          <w:highlight w:val="green"/>
        </w:rPr>
      </w:pPr>
      <w:r w:rsidRPr="0011060D">
        <w:rPr>
          <w:highlight w:val="green"/>
        </w:rPr>
        <w:t>There should be a section of work on the dashboard where all the tasks which are for the respective team should be shown to every team member in that team and they can click on the task and go directly to it.</w:t>
      </w:r>
    </w:p>
    <w:p w14:paraId="05539ECB" w14:textId="77777777" w:rsidR="009D7461" w:rsidRPr="009D7461" w:rsidRDefault="009D7461" w:rsidP="009D7461">
      <w:pPr>
        <w:pStyle w:val="ListParagraph"/>
        <w:numPr>
          <w:ilvl w:val="0"/>
          <w:numId w:val="3"/>
        </w:numPr>
      </w:pPr>
    </w:p>
    <w:p w14:paraId="713C7DC5" w14:textId="19134D69" w:rsidR="009D7461" w:rsidRPr="009D7461" w:rsidRDefault="009D7461" w:rsidP="009D7461">
      <w:pPr>
        <w:rPr>
          <w:b/>
          <w:bCs/>
        </w:rPr>
      </w:pPr>
      <w:r w:rsidRPr="009D7461">
        <w:rPr>
          <w:b/>
          <w:bCs/>
        </w:rPr>
        <w:t>TEAMWORK</w:t>
      </w:r>
    </w:p>
    <w:p w14:paraId="38B1DA8A" w14:textId="515E388A" w:rsidR="009D7461" w:rsidRDefault="009D7461" w:rsidP="009D7461">
      <w:pPr>
        <w:pStyle w:val="ListParagraph"/>
        <w:numPr>
          <w:ilvl w:val="0"/>
          <w:numId w:val="1"/>
        </w:numPr>
      </w:pPr>
      <w:r>
        <w:t>Notification are not Realtime.</w:t>
      </w:r>
    </w:p>
    <w:p w14:paraId="668AA7F0" w14:textId="07556C2D" w:rsidR="009D7461" w:rsidRPr="0011060D" w:rsidRDefault="009D7461" w:rsidP="009D7461">
      <w:pPr>
        <w:pStyle w:val="ListParagraph"/>
        <w:numPr>
          <w:ilvl w:val="0"/>
          <w:numId w:val="1"/>
        </w:numPr>
        <w:rPr>
          <w:highlight w:val="green"/>
        </w:rPr>
      </w:pPr>
      <w:r w:rsidRPr="0011060D">
        <w:rPr>
          <w:highlight w:val="green"/>
        </w:rPr>
        <w:t>There should be update once a comment is added.</w:t>
      </w:r>
    </w:p>
    <w:p w14:paraId="3972AB1B" w14:textId="512F1249" w:rsidR="009D7461" w:rsidRDefault="009D7461" w:rsidP="009D7461">
      <w:pPr>
        <w:pStyle w:val="ListParagraph"/>
        <w:numPr>
          <w:ilvl w:val="0"/>
          <w:numId w:val="1"/>
        </w:numPr>
      </w:pPr>
      <w:r w:rsidRPr="00641BF9">
        <w:rPr>
          <w:highlight w:val="green"/>
        </w:rPr>
        <w:t>There should be an update once the project is moved</w:t>
      </w:r>
      <w:r>
        <w:t xml:space="preserve">. </w:t>
      </w:r>
    </w:p>
    <w:p w14:paraId="7F1AF429" w14:textId="77777777" w:rsidR="009D7461" w:rsidRPr="001B4F0A" w:rsidRDefault="009D7461" w:rsidP="009D7461">
      <w:pPr>
        <w:pStyle w:val="ListParagraph"/>
        <w:numPr>
          <w:ilvl w:val="0"/>
          <w:numId w:val="1"/>
        </w:numPr>
        <w:rPr>
          <w:highlight w:val="green"/>
        </w:rPr>
      </w:pPr>
      <w:r w:rsidRPr="001B4F0A">
        <w:rPr>
          <w:highlight w:val="green"/>
        </w:rPr>
        <w:t>"To Design" (notification and dashboard updated for design team for everything that is in To Design List)</w:t>
      </w:r>
    </w:p>
    <w:p w14:paraId="05D0C16B" w14:textId="77777777" w:rsidR="009D7461" w:rsidRDefault="009D7461" w:rsidP="009D7461">
      <w:pPr>
        <w:pStyle w:val="ListParagraph"/>
        <w:numPr>
          <w:ilvl w:val="0"/>
          <w:numId w:val="1"/>
        </w:numPr>
      </w:pPr>
      <w:r>
        <w:t>Same as above for other notifications</w:t>
      </w:r>
    </w:p>
    <w:p w14:paraId="6655A2D2" w14:textId="10D02072" w:rsidR="009D7461" w:rsidRDefault="009D7461" w:rsidP="009D7461">
      <w:pPr>
        <w:pStyle w:val="ListParagraph"/>
        <w:numPr>
          <w:ilvl w:val="0"/>
          <w:numId w:val="1"/>
        </w:numPr>
      </w:pPr>
      <w:r>
        <w:t>Once a project is placed in complete it should be notified to Sales team including Me. That should also be on the dashboard.</w:t>
      </w:r>
    </w:p>
    <w:p w14:paraId="02E7E938" w14:textId="33624A73" w:rsidR="009D7461" w:rsidRPr="00A8674C" w:rsidRDefault="009D7461" w:rsidP="009D7461">
      <w:pPr>
        <w:pStyle w:val="ListParagraph"/>
        <w:numPr>
          <w:ilvl w:val="0"/>
          <w:numId w:val="1"/>
        </w:numPr>
        <w:rPr>
          <w:highlight w:val="green"/>
        </w:rPr>
      </w:pPr>
      <w:bookmarkStart w:id="0" w:name="_GoBack"/>
      <w:bookmarkEnd w:id="0"/>
      <w:r w:rsidRPr="00A8674C">
        <w:rPr>
          <w:highlight w:val="green"/>
        </w:rPr>
        <w:t>There should be time stamp on every move for every project with the Individual’s name.</w:t>
      </w:r>
    </w:p>
    <w:p w14:paraId="16F653BB" w14:textId="095A1299" w:rsidR="008A3E60" w:rsidRDefault="008A3E60" w:rsidP="009D7461">
      <w:pPr>
        <w:pStyle w:val="ListParagraph"/>
        <w:numPr>
          <w:ilvl w:val="0"/>
          <w:numId w:val="1"/>
        </w:numPr>
      </w:pPr>
      <w:r>
        <w:t xml:space="preserve">The Project Manager should be able to add </w:t>
      </w:r>
      <w:r w:rsidR="00365B1E">
        <w:t>a new</w:t>
      </w:r>
      <w:r>
        <w:t xml:space="preserve"> deadline to the project. Project start date is automatically the date when the project is initiated.</w:t>
      </w:r>
    </w:p>
    <w:p w14:paraId="5AD56B9E" w14:textId="27080838" w:rsidR="00365B1E" w:rsidRPr="009D7461" w:rsidRDefault="00365B1E" w:rsidP="009D7461">
      <w:pPr>
        <w:pStyle w:val="ListParagraph"/>
        <w:numPr>
          <w:ilvl w:val="0"/>
          <w:numId w:val="1"/>
        </w:numPr>
      </w:pPr>
      <w:r>
        <w:t xml:space="preserve">No need for sales teamwork. Also why </w:t>
      </w:r>
      <w:proofErr w:type="gramStart"/>
      <w:r>
        <w:t>is there</w:t>
      </w:r>
      <w:proofErr w:type="gramEnd"/>
      <w:r>
        <w:t xml:space="preserve"> two different team works for website projects?</w:t>
      </w:r>
    </w:p>
    <w:p w14:paraId="15EAB3D5" w14:textId="77777777" w:rsidR="009D7461" w:rsidRDefault="009D7461" w:rsidP="009D7461"/>
    <w:p w14:paraId="6801A57B" w14:textId="77777777" w:rsidR="009D7461" w:rsidRPr="009D7461" w:rsidRDefault="009D7461" w:rsidP="009D7461">
      <w:pPr>
        <w:rPr>
          <w:b/>
          <w:bCs/>
        </w:rPr>
      </w:pPr>
      <w:r w:rsidRPr="009D7461">
        <w:rPr>
          <w:b/>
          <w:bCs/>
        </w:rPr>
        <w:t>EMPLOYEE INDUCTION AND INTERVIEW</w:t>
      </w:r>
    </w:p>
    <w:p w14:paraId="1809DBAB" w14:textId="5CCEE70E" w:rsidR="009D7461" w:rsidRPr="009D7461" w:rsidRDefault="009D7461" w:rsidP="009D7461">
      <w:pPr>
        <w:pStyle w:val="ListParagraph"/>
        <w:numPr>
          <w:ilvl w:val="0"/>
          <w:numId w:val="2"/>
        </w:numPr>
      </w:pPr>
      <w:r>
        <w:t>There should be option to upload data with CV for all the candidates</w:t>
      </w:r>
      <w:r w:rsidRPr="009D7461">
        <w:t>.</w:t>
      </w:r>
    </w:p>
    <w:p w14:paraId="37A7CCE5" w14:textId="0882F6A8" w:rsidR="009D7461" w:rsidRDefault="009D7461" w:rsidP="009D7461">
      <w:pPr>
        <w:pStyle w:val="ListParagraph"/>
        <w:numPr>
          <w:ilvl w:val="0"/>
          <w:numId w:val="2"/>
        </w:numPr>
      </w:pPr>
      <w:r>
        <w:t>Once a candidate status is changed to interview/test scheduled, there should be a mandatory option of date and time for that. HR and I should be notified about it</w:t>
      </w:r>
      <w:r w:rsidRPr="009D7461">
        <w:t>.</w:t>
      </w:r>
    </w:p>
    <w:p w14:paraId="34DD757E" w14:textId="79B08AA1" w:rsidR="009D7461" w:rsidRDefault="009D7461" w:rsidP="009D7461">
      <w:pPr>
        <w:pStyle w:val="ListParagraph"/>
        <w:numPr>
          <w:ilvl w:val="0"/>
          <w:numId w:val="2"/>
        </w:numPr>
      </w:pPr>
      <w:r>
        <w:t>Once an interview is conducted there should be an accepted and a rejected list option. Once a person is accepted, he is sent an offer letter. After the acceptance of the offer, the individual is converted into employee at the company with PayScale and other perks mentioned.</w:t>
      </w:r>
    </w:p>
    <w:p w14:paraId="15CFC92C" w14:textId="77777777" w:rsidR="009D7461" w:rsidRDefault="009D7461" w:rsidP="008A3E60"/>
    <w:p w14:paraId="4D97F3CB" w14:textId="033FCE98" w:rsidR="008A3E60" w:rsidRDefault="008A3E60" w:rsidP="008A3E60">
      <w:pPr>
        <w:rPr>
          <w:b/>
          <w:bCs/>
        </w:rPr>
      </w:pPr>
      <w:r>
        <w:rPr>
          <w:b/>
          <w:bCs/>
        </w:rPr>
        <w:t>PAYROLL</w:t>
      </w:r>
      <w:r w:rsidR="00365B1E">
        <w:rPr>
          <w:b/>
          <w:bCs/>
        </w:rPr>
        <w:t xml:space="preserve"> and USERS</w:t>
      </w:r>
    </w:p>
    <w:p w14:paraId="5F311B9D" w14:textId="632A6CF4" w:rsidR="008A3E60" w:rsidRDefault="00365B1E" w:rsidP="008A3E60">
      <w:pPr>
        <w:pStyle w:val="ListParagraph"/>
        <w:numPr>
          <w:ilvl w:val="0"/>
          <w:numId w:val="4"/>
        </w:numPr>
      </w:pPr>
      <w:r>
        <w:t xml:space="preserve">Payroll </w:t>
      </w:r>
    </w:p>
    <w:p w14:paraId="1472788F" w14:textId="6418BFBD" w:rsidR="00365B1E" w:rsidRDefault="00365B1E" w:rsidP="008A3E60">
      <w:pPr>
        <w:pStyle w:val="ListParagraph"/>
        <w:numPr>
          <w:ilvl w:val="0"/>
          <w:numId w:val="4"/>
        </w:numPr>
      </w:pPr>
      <w:r>
        <w:t xml:space="preserve">User department list should be: Administration, Design, </w:t>
      </w:r>
      <w:r w:rsidR="0072739B">
        <w:t xml:space="preserve">Frontend </w:t>
      </w:r>
      <w:r>
        <w:t>Development,</w:t>
      </w:r>
      <w:r w:rsidR="0072739B">
        <w:t xml:space="preserve"> Backend Development,</w:t>
      </w:r>
      <w:r>
        <w:t xml:space="preserve"> Sales</w:t>
      </w:r>
      <w:r w:rsidR="0072739B">
        <w:t xml:space="preserve"> and Support, SEO.</w:t>
      </w:r>
    </w:p>
    <w:p w14:paraId="770A6542" w14:textId="20A1F2C5" w:rsidR="0072739B" w:rsidRDefault="0072739B" w:rsidP="008A3E60">
      <w:pPr>
        <w:pStyle w:val="ListParagraph"/>
        <w:numPr>
          <w:ilvl w:val="0"/>
          <w:numId w:val="4"/>
        </w:numPr>
      </w:pPr>
      <w:r>
        <w:t xml:space="preserve">Job titles should be: Intern, Junior, Mid-Level, Executive, Senior, Team Lead, Manager, </w:t>
      </w:r>
      <w:proofErr w:type="gramStart"/>
      <w:r>
        <w:t>CEO</w:t>
      </w:r>
      <w:proofErr w:type="gramEnd"/>
      <w:r>
        <w:t>.</w:t>
      </w:r>
    </w:p>
    <w:p w14:paraId="7FF8F19F" w14:textId="778FD44F" w:rsidR="0072739B" w:rsidRDefault="009F1EB9" w:rsidP="008A3E60">
      <w:pPr>
        <w:pStyle w:val="ListParagraph"/>
        <w:numPr>
          <w:ilvl w:val="0"/>
          <w:numId w:val="4"/>
        </w:numPr>
      </w:pPr>
      <w:r>
        <w:t>What is the difference between roles and Job Titles??</w:t>
      </w:r>
    </w:p>
    <w:p w14:paraId="5E762CAF" w14:textId="03ECCC7F" w:rsidR="009F1EB9" w:rsidRDefault="009F1EB9" w:rsidP="008A3E60">
      <w:pPr>
        <w:pStyle w:val="ListParagraph"/>
        <w:numPr>
          <w:ilvl w:val="0"/>
          <w:numId w:val="4"/>
        </w:numPr>
      </w:pPr>
      <w:r>
        <w:t>What is the difference between teams and user departments?</w:t>
      </w:r>
    </w:p>
    <w:p w14:paraId="48936115" w14:textId="6D91BA8F" w:rsidR="009F1EB9" w:rsidRDefault="009F1EB9" w:rsidP="008A3E60">
      <w:pPr>
        <w:pStyle w:val="ListParagraph"/>
        <w:numPr>
          <w:ilvl w:val="0"/>
          <w:numId w:val="4"/>
        </w:numPr>
      </w:pPr>
      <w:r>
        <w:t>Salaries tab don’t make sense at all</w:t>
      </w:r>
    </w:p>
    <w:p w14:paraId="14FEC12B" w14:textId="77777777" w:rsidR="00365B1E" w:rsidRDefault="00365B1E" w:rsidP="00365B1E"/>
    <w:p w14:paraId="1893CF29" w14:textId="797F1F39" w:rsidR="00365B1E" w:rsidRDefault="00365B1E">
      <w:r>
        <w:br w:type="page"/>
      </w:r>
    </w:p>
    <w:p w14:paraId="1CDDCAEA" w14:textId="6A8FF78E" w:rsidR="00365B1E" w:rsidRDefault="00365B1E" w:rsidP="00365B1E">
      <w:r>
        <w:lastRenderedPageBreak/>
        <w:t>Visual Problems:</w:t>
      </w:r>
    </w:p>
    <w:p w14:paraId="49D7B934" w14:textId="03C184DD" w:rsidR="00365B1E" w:rsidRDefault="00365B1E" w:rsidP="00365B1E">
      <w:r w:rsidRPr="00365B1E">
        <w:rPr>
          <w:noProof/>
          <w:lang w:bidi="ar-SA"/>
        </w:rPr>
        <w:drawing>
          <wp:inline distT="0" distB="0" distL="0" distR="0" wp14:anchorId="3B0BE8A3" wp14:editId="3143A76D">
            <wp:extent cx="5731510" cy="3030220"/>
            <wp:effectExtent l="0" t="0" r="2540" b="0"/>
            <wp:docPr id="15388999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899933" name=""/>
                    <pic:cNvPicPr/>
                  </pic:nvPicPr>
                  <pic:blipFill>
                    <a:blip r:embed="rId5"/>
                    <a:stretch>
                      <a:fillRect/>
                    </a:stretch>
                  </pic:blipFill>
                  <pic:spPr>
                    <a:xfrm>
                      <a:off x="0" y="0"/>
                      <a:ext cx="5731510" cy="3030220"/>
                    </a:xfrm>
                    <a:prstGeom prst="rect">
                      <a:avLst/>
                    </a:prstGeom>
                  </pic:spPr>
                </pic:pic>
              </a:graphicData>
            </a:graphic>
          </wp:inline>
        </w:drawing>
      </w:r>
    </w:p>
    <w:p w14:paraId="61E0C079" w14:textId="78D30BE6" w:rsidR="00365B1E" w:rsidRDefault="00365B1E" w:rsidP="00365B1E">
      <w:r>
        <w:t>If a list is empty that should not generate error.</w:t>
      </w:r>
    </w:p>
    <w:p w14:paraId="68BF63FA" w14:textId="77777777" w:rsidR="00365B1E" w:rsidRDefault="00365B1E" w:rsidP="00365B1E"/>
    <w:p w14:paraId="13D52B8D" w14:textId="0BF76F86" w:rsidR="00365B1E" w:rsidRDefault="00365B1E" w:rsidP="00365B1E">
      <w:r w:rsidRPr="00365B1E">
        <w:rPr>
          <w:noProof/>
          <w:lang w:bidi="ar-SA"/>
        </w:rPr>
        <w:drawing>
          <wp:inline distT="0" distB="0" distL="0" distR="0" wp14:anchorId="2E7E1A68" wp14:editId="48ED28AA">
            <wp:extent cx="5731510" cy="3338195"/>
            <wp:effectExtent l="0" t="0" r="2540" b="0"/>
            <wp:docPr id="1503254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25453" name=""/>
                    <pic:cNvPicPr/>
                  </pic:nvPicPr>
                  <pic:blipFill>
                    <a:blip r:embed="rId6"/>
                    <a:stretch>
                      <a:fillRect/>
                    </a:stretch>
                  </pic:blipFill>
                  <pic:spPr>
                    <a:xfrm>
                      <a:off x="0" y="0"/>
                      <a:ext cx="5731510" cy="3338195"/>
                    </a:xfrm>
                    <a:prstGeom prst="rect">
                      <a:avLst/>
                    </a:prstGeom>
                  </pic:spPr>
                </pic:pic>
              </a:graphicData>
            </a:graphic>
          </wp:inline>
        </w:drawing>
      </w:r>
    </w:p>
    <w:p w14:paraId="3B50888D" w14:textId="0EDE3487" w:rsidR="00365B1E" w:rsidRDefault="00365B1E" w:rsidP="00365B1E">
      <w:r>
        <w:t>Why all emails are going to oscar@anaxdesigns.com?</w:t>
      </w:r>
    </w:p>
    <w:p w14:paraId="592CAD9B" w14:textId="484D549F" w:rsidR="00365B1E" w:rsidRDefault="00365B1E" w:rsidP="00365B1E">
      <w:r w:rsidRPr="00365B1E">
        <w:rPr>
          <w:noProof/>
          <w:lang w:bidi="ar-SA"/>
        </w:rPr>
        <w:lastRenderedPageBreak/>
        <w:drawing>
          <wp:inline distT="0" distB="0" distL="0" distR="0" wp14:anchorId="59B4320D" wp14:editId="746DAF82">
            <wp:extent cx="5731510" cy="2788285"/>
            <wp:effectExtent l="0" t="0" r="2540" b="0"/>
            <wp:docPr id="180432582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325826" name="Picture 1" descr="A screenshot of a computer&#10;&#10;Description automatically generated"/>
                    <pic:cNvPicPr/>
                  </pic:nvPicPr>
                  <pic:blipFill>
                    <a:blip r:embed="rId7"/>
                    <a:stretch>
                      <a:fillRect/>
                    </a:stretch>
                  </pic:blipFill>
                  <pic:spPr>
                    <a:xfrm>
                      <a:off x="0" y="0"/>
                      <a:ext cx="5731510" cy="2788285"/>
                    </a:xfrm>
                    <a:prstGeom prst="rect">
                      <a:avLst/>
                    </a:prstGeom>
                  </pic:spPr>
                </pic:pic>
              </a:graphicData>
            </a:graphic>
          </wp:inline>
        </w:drawing>
      </w:r>
    </w:p>
    <w:p w14:paraId="3983D17D" w14:textId="4BE9BCF9" w:rsidR="00365B1E" w:rsidRDefault="00365B1E" w:rsidP="00365B1E">
      <w:r>
        <w:t>Button not working. Dashboard should take back to the dashboard.</w:t>
      </w:r>
    </w:p>
    <w:p w14:paraId="5AF56944" w14:textId="77777777" w:rsidR="00365B1E" w:rsidRDefault="00365B1E" w:rsidP="00365B1E"/>
    <w:p w14:paraId="4FA0A89D" w14:textId="19003CC9" w:rsidR="00365B1E" w:rsidRDefault="00365B1E" w:rsidP="00365B1E">
      <w:r w:rsidRPr="00365B1E">
        <w:rPr>
          <w:noProof/>
          <w:lang w:bidi="ar-SA"/>
        </w:rPr>
        <w:drawing>
          <wp:inline distT="0" distB="0" distL="0" distR="0" wp14:anchorId="3928BBDE" wp14:editId="3FEC9607">
            <wp:extent cx="5731510" cy="2773045"/>
            <wp:effectExtent l="0" t="0" r="2540" b="8255"/>
            <wp:docPr id="34401199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011996" name="Picture 1" descr="A screenshot of a computer&#10;&#10;Description automatically generated"/>
                    <pic:cNvPicPr/>
                  </pic:nvPicPr>
                  <pic:blipFill>
                    <a:blip r:embed="rId8"/>
                    <a:stretch>
                      <a:fillRect/>
                    </a:stretch>
                  </pic:blipFill>
                  <pic:spPr>
                    <a:xfrm>
                      <a:off x="0" y="0"/>
                      <a:ext cx="5731510" cy="2773045"/>
                    </a:xfrm>
                    <a:prstGeom prst="rect">
                      <a:avLst/>
                    </a:prstGeom>
                  </pic:spPr>
                </pic:pic>
              </a:graphicData>
            </a:graphic>
          </wp:inline>
        </w:drawing>
      </w:r>
    </w:p>
    <w:p w14:paraId="4552EF32" w14:textId="54603D41" w:rsidR="00365B1E" w:rsidRDefault="00365B1E" w:rsidP="00365B1E">
      <w:r>
        <w:t>If I Click previous button on browser after the above screen it shows this.</w:t>
      </w:r>
    </w:p>
    <w:p w14:paraId="1B533F74" w14:textId="77777777" w:rsidR="00365B1E" w:rsidRDefault="00365B1E" w:rsidP="00365B1E"/>
    <w:p w14:paraId="03F02257" w14:textId="1739306C" w:rsidR="0072739B" w:rsidRDefault="0072739B" w:rsidP="00365B1E">
      <w:r w:rsidRPr="0072739B">
        <w:rPr>
          <w:noProof/>
          <w:lang w:bidi="ar-SA"/>
        </w:rPr>
        <w:lastRenderedPageBreak/>
        <w:drawing>
          <wp:inline distT="0" distB="0" distL="0" distR="0" wp14:anchorId="08036838" wp14:editId="31638243">
            <wp:extent cx="5731510" cy="2680970"/>
            <wp:effectExtent l="0" t="0" r="2540" b="5080"/>
            <wp:docPr id="10630117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011728" name=""/>
                    <pic:cNvPicPr/>
                  </pic:nvPicPr>
                  <pic:blipFill>
                    <a:blip r:embed="rId9"/>
                    <a:stretch>
                      <a:fillRect/>
                    </a:stretch>
                  </pic:blipFill>
                  <pic:spPr>
                    <a:xfrm>
                      <a:off x="0" y="0"/>
                      <a:ext cx="5731510" cy="2680970"/>
                    </a:xfrm>
                    <a:prstGeom prst="rect">
                      <a:avLst/>
                    </a:prstGeom>
                  </pic:spPr>
                </pic:pic>
              </a:graphicData>
            </a:graphic>
          </wp:inline>
        </w:drawing>
      </w:r>
    </w:p>
    <w:p w14:paraId="1274B21D" w14:textId="2D532043" w:rsidR="0072739B" w:rsidRPr="00365B1E" w:rsidRDefault="0072739B" w:rsidP="00365B1E">
      <w:r>
        <w:t>There should be option here for HR to review and either mark a complete day attendance or mark absent on dubious days (incomplete days)</w:t>
      </w:r>
    </w:p>
    <w:sectPr w:rsidR="0072739B" w:rsidRPr="00365B1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4597D"/>
    <w:multiLevelType w:val="hybridMultilevel"/>
    <w:tmpl w:val="C240C37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18C4C98"/>
    <w:multiLevelType w:val="hybridMultilevel"/>
    <w:tmpl w:val="B936F8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316B0258"/>
    <w:multiLevelType w:val="hybridMultilevel"/>
    <w:tmpl w:val="46EA05F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530A5FC3"/>
    <w:multiLevelType w:val="hybridMultilevel"/>
    <w:tmpl w:val="2A3C97F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461"/>
    <w:rsid w:val="0011060D"/>
    <w:rsid w:val="001B4F0A"/>
    <w:rsid w:val="00365B1E"/>
    <w:rsid w:val="004347EB"/>
    <w:rsid w:val="00641BF9"/>
    <w:rsid w:val="00650EC0"/>
    <w:rsid w:val="006513CD"/>
    <w:rsid w:val="0072739B"/>
    <w:rsid w:val="008A3E60"/>
    <w:rsid w:val="009D7461"/>
    <w:rsid w:val="009F1EB9"/>
    <w:rsid w:val="00A468F3"/>
    <w:rsid w:val="00A8674C"/>
    <w:rsid w:val="00FD42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F822E"/>
  <w15:chartTrackingRefBased/>
  <w15:docId w15:val="{B4135E4E-5A3B-499A-B8B3-C2ED0C972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bidi="ur-P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7461"/>
    <w:pPr>
      <w:ind w:left="720"/>
      <w:contextualSpacing/>
    </w:pPr>
  </w:style>
  <w:style w:type="character" w:styleId="Hyperlink">
    <w:name w:val="Hyperlink"/>
    <w:basedOn w:val="DefaultParagraphFont"/>
    <w:uiPriority w:val="99"/>
    <w:unhideWhenUsed/>
    <w:rsid w:val="00365B1E"/>
    <w:rPr>
      <w:color w:val="0563C1" w:themeColor="hyperlink"/>
      <w:u w:val="single"/>
    </w:rPr>
  </w:style>
  <w:style w:type="character" w:customStyle="1" w:styleId="UnresolvedMention">
    <w:name w:val="Unresolved Mention"/>
    <w:basedOn w:val="DefaultParagraphFont"/>
    <w:uiPriority w:val="99"/>
    <w:semiHidden/>
    <w:unhideWhenUsed/>
    <w:rsid w:val="00365B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10345</TotalTime>
  <Pages>4</Pages>
  <Words>359</Words>
  <Characters>2049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wajid majeed</dc:creator>
  <cp:keywords/>
  <dc:description/>
  <cp:lastModifiedBy>anaxd_c3</cp:lastModifiedBy>
  <cp:revision>5</cp:revision>
  <dcterms:created xsi:type="dcterms:W3CDTF">2023-08-07T16:27:00Z</dcterms:created>
  <dcterms:modified xsi:type="dcterms:W3CDTF">2023-10-10T17:09:00Z</dcterms:modified>
</cp:coreProperties>
</file>